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D" w:rsidRPr="005B025D" w:rsidRDefault="005B025D" w:rsidP="005B025D">
      <w:pPr>
        <w:rPr>
          <w:rFonts w:ascii="Aharoni" w:hAnsi="Aharoni" w:cs="Aharoni"/>
          <w:vanish/>
          <w:sz w:val="28"/>
          <w:szCs w:val="28"/>
        </w:rPr>
      </w:pPr>
    </w:p>
    <w:tbl>
      <w:tblPr>
        <w:tblW w:w="109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5B025D" w:rsidRPr="005B025D" w:rsidTr="005B025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025D" w:rsidRPr="005B025D" w:rsidRDefault="005B025D" w:rsidP="005B025D">
            <w:pPr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t>Компанию  ООО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«</w:t>
            </w:r>
            <w:r>
              <w:rPr>
                <w:rFonts w:ascii="Cambria" w:hAnsi="Cambria" w:cs="Cambria"/>
                <w:sz w:val="28"/>
                <w:szCs w:val="28"/>
              </w:rPr>
              <w:t>Спарта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»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требуется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Менеджер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продажам</w:t>
            </w:r>
            <w:r w:rsidRPr="00A37C71">
              <w:rPr>
                <w:rFonts w:ascii="Aharoni" w:hAnsi="Aharoni" w:cs="Aharoni"/>
                <w:color w:val="FF0000"/>
                <w:sz w:val="28"/>
                <w:szCs w:val="28"/>
              </w:rPr>
              <w:t> </w:t>
            </w:r>
            <w:r w:rsidRPr="00A37C71">
              <w:rPr>
                <w:rFonts w:ascii="Cambria" w:hAnsi="Cambria" w:cs="Cambria"/>
                <w:color w:val="FF0000"/>
                <w:sz w:val="28"/>
                <w:szCs w:val="28"/>
              </w:rPr>
              <w:t>_________________________________________________________________</w:t>
            </w:r>
            <w:r w:rsidRPr="00A37C71">
              <w:rPr>
                <w:rFonts w:ascii="Aharoni" w:hAnsi="Aharoni" w:cs="Aharoni"/>
                <w:color w:val="FF0000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перспективой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стать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Руководителем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отдела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продаж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.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Компания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 ООО «Спарта»  это:</w:t>
            </w:r>
          </w:p>
          <w:p w:rsidR="005B025D" w:rsidRPr="00775D2D" w:rsidRDefault="005B025D" w:rsidP="005B025D">
            <w:pPr>
              <w:numPr>
                <w:ilvl w:val="0"/>
                <w:numId w:val="1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Поставщик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оборудования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лучших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мировых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российских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производителей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области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климатического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оборудования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(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отопление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вентиляция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кондиционирование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)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на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эксклюзивных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условиях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: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оптовая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розничная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продажа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оборудования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;</w:t>
            </w:r>
          </w:p>
          <w:p w:rsidR="005B025D" w:rsidRPr="00775D2D" w:rsidRDefault="005B025D" w:rsidP="005B025D">
            <w:pPr>
              <w:numPr>
                <w:ilvl w:val="0"/>
                <w:numId w:val="1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Инжиниринговая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компания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: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поставка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проектирование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монтаж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обслуживание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систем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вентиляции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кондиционирования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отопления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.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Реализация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объектов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«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под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ключ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»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любой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сложности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.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Мы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–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НЕ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ПОСРЕДНИКИ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!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Плюсы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работы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Компании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:</w:t>
            </w:r>
          </w:p>
          <w:p w:rsidR="005B025D" w:rsidRPr="00775D2D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Компания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имеет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большую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квалификацию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работает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с</w:t>
            </w:r>
            <w:r w:rsidR="00775D2D" w:rsidRPr="00775D2D">
              <w:rPr>
                <w:rFonts w:ascii="Aharoni" w:hAnsi="Aharoni" w:cs="Aharoni"/>
                <w:i/>
                <w:sz w:val="28"/>
                <w:szCs w:val="28"/>
              </w:rPr>
              <w:t> 2009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года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;</w:t>
            </w:r>
          </w:p>
          <w:p w:rsidR="005B025D" w:rsidRPr="00775D2D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Благодаря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широкому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спектру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оборудования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направленности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на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промышленные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объекты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Компании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отсутствует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сезонность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;</w:t>
            </w:r>
          </w:p>
          <w:p w:rsidR="005B025D" w:rsidRPr="00775D2D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Компания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всегда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готова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предоставить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любую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информационную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поддержку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для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получения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новых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знаний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(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книги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‚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курсы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повышения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квалификации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(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proofErr w:type="spellStart"/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т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.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ч</w:t>
            </w:r>
            <w:proofErr w:type="spellEnd"/>
            <w:r w:rsidRPr="00775D2D">
              <w:rPr>
                <w:rFonts w:ascii="Aharoni" w:hAnsi="Aharoni" w:cs="Aharoni"/>
                <w:i/>
                <w:sz w:val="28"/>
                <w:szCs w:val="28"/>
              </w:rPr>
              <w:t>.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платные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за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счет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Компании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)).</w:t>
            </w:r>
          </w:p>
          <w:p w:rsidR="005B025D" w:rsidRPr="00775D2D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Компания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активно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развивается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.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Благодаря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этому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Вы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имеете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возможность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реального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карьерного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роста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(</w:t>
            </w:r>
            <w:proofErr w:type="spellStart"/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зам</w:t>
            </w:r>
            <w:proofErr w:type="gramStart"/>
            <w:r w:rsidRPr="00775D2D">
              <w:rPr>
                <w:rFonts w:ascii="Aharoni" w:hAnsi="Aharoni" w:cs="Aharoni"/>
                <w:i/>
                <w:sz w:val="28"/>
                <w:szCs w:val="28"/>
              </w:rPr>
              <w:t>.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</w:t>
            </w:r>
            <w:proofErr w:type="gramEnd"/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уководителя</w:t>
            </w:r>
            <w:proofErr w:type="spellEnd"/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отдела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продаж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руководитель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отдела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продаж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,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директор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продажам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генеральный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775D2D">
              <w:rPr>
                <w:rFonts w:ascii="Cambria" w:hAnsi="Cambria" w:cs="Cambria"/>
                <w:i/>
                <w:sz w:val="28"/>
                <w:szCs w:val="28"/>
              </w:rPr>
              <w:t>директор</w:t>
            </w:r>
            <w:r w:rsidRPr="00775D2D">
              <w:rPr>
                <w:rFonts w:ascii="Aharoni" w:hAnsi="Aharoni" w:cs="Aharoni"/>
                <w:i/>
                <w:sz w:val="28"/>
                <w:szCs w:val="28"/>
              </w:rPr>
              <w:t xml:space="preserve">). </w:t>
            </w:r>
          </w:p>
          <w:p w:rsidR="005B025D" w:rsidRPr="00A37C71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color w:val="FF0000"/>
                <w:sz w:val="28"/>
                <w:szCs w:val="28"/>
              </w:rPr>
            </w:pP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Компания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готова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вкладывать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силы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средства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Ваше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развитие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.</w:t>
            </w:r>
          </w:p>
          <w:p w:rsidR="005B025D" w:rsidRPr="00E95F76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Компания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всегда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объективно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оценивает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работу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поощряет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за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результаты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.</w:t>
            </w:r>
          </w:p>
          <w:p w:rsidR="005B025D" w:rsidRPr="00E95F76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Отсутствие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предела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возможного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заработка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.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Компании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нужно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чтобы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Вы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зарабатывали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менее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100 000,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есть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все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условия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для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этого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.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У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нас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прямая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зависимость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Вашего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дохода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;</w:t>
            </w:r>
          </w:p>
          <w:p w:rsidR="005B025D" w:rsidRPr="00E95F76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Компании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нет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разграничений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для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новых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сотрудников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размеру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сделок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(«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новичок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»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может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самого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первого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дня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вести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сделки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 6-8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нулями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).</w:t>
            </w:r>
          </w:p>
          <w:p w:rsidR="005B025D" w:rsidRPr="00E95F76" w:rsidRDefault="005B025D" w:rsidP="005B025D">
            <w:pPr>
              <w:numPr>
                <w:ilvl w:val="0"/>
                <w:numId w:val="2"/>
              </w:numPr>
              <w:rPr>
                <w:rFonts w:ascii="Aharoni" w:hAnsi="Aharoni" w:cs="Aharoni"/>
                <w:i/>
                <w:sz w:val="28"/>
                <w:szCs w:val="28"/>
              </w:rPr>
            </w:pP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Руководство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компании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всегда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учитывает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мнение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пожелания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сотрудников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.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Одна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из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целей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компании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–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максимально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удобная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работа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для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менеджера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слаженная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работа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всех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отделов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.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Если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желаете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много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зарабатывать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готовы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для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этого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отдаваться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работе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 110%,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постоянно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развиваться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иногда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работать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внеурочно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работать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только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результат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рады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пригласить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Вас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амбициозный</w:t>
            </w:r>
            <w:proofErr w:type="gramEnd"/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проект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где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сможете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максимально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себя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реализовать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.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Внимание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: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если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лентяй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хотите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«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просиживать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»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офисе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с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 9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до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18,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готовы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впахивать</w:t>
            </w:r>
            <w:proofErr w:type="spellEnd"/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»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полной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постоянно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развиваться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тратьте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пожалуйста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наше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время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.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Желающих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много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нужно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давать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зарабатывать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тем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этого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достоин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.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Если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привыкли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работать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что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запрос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клиента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просто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подготовить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коммерческое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предложение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выслать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клиенту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этом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закончить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Вам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явно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нашу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Компанию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.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Большие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контракты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только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с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этого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начинаются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потом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всеми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официальными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неофициальными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методами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нужно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выходить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результат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напрямую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или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обход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.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Нужно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уметь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договариваться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выходить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нужных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людей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!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Мы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научим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если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что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-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то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не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знаете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!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Обязанности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: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Продажа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оборудования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систем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кондиционирования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‚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вентиляции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отопления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‚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также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сопутствующих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услуг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(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проект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,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монтаж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‚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пуско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-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наладка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‚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обслуживание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)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на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i/>
                <w:sz w:val="28"/>
                <w:szCs w:val="28"/>
              </w:rPr>
              <w:t>объекты</w:t>
            </w:r>
            <w:r w:rsidRPr="00E95F76">
              <w:rPr>
                <w:rFonts w:ascii="Aharoni" w:hAnsi="Aharoni" w:cs="Aharoni"/>
                <w:i/>
                <w:sz w:val="28"/>
                <w:szCs w:val="28"/>
              </w:rPr>
              <w:t>;</w:t>
            </w:r>
          </w:p>
          <w:p w:rsidR="00E95F76" w:rsidRPr="00E95F76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E95F76">
              <w:rPr>
                <w:rFonts w:ascii="Cambria" w:hAnsi="Cambria" w:cs="Cambria"/>
                <w:sz w:val="28"/>
                <w:szCs w:val="28"/>
              </w:rPr>
              <w:t>Обработка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входящих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звонков</w:t>
            </w:r>
            <w:r w:rsidRPr="00E95F76">
              <w:rPr>
                <w:rFonts w:ascii="Aharoni" w:hAnsi="Aharoni" w:cs="Aharoni"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и</w:t>
            </w:r>
            <w:r w:rsidRPr="00E95F76">
              <w:rPr>
                <w:rFonts w:ascii="Aharoni" w:hAnsi="Aharoni" w:cs="Aharoni"/>
                <w:sz w:val="28"/>
                <w:szCs w:val="28"/>
              </w:rPr>
              <w:t> 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запросов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</w:p>
          <w:p w:rsidR="005B025D" w:rsidRPr="00E95F76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E95F76">
              <w:rPr>
                <w:rFonts w:ascii="Cambria" w:hAnsi="Cambria" w:cs="Cambria"/>
                <w:sz w:val="28"/>
                <w:szCs w:val="28"/>
              </w:rPr>
              <w:t>Консультации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клиентов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по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подбору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оборудования</w:t>
            </w:r>
            <w:r w:rsidRPr="00E95F76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Ведение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оформление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сделок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(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документооборот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)‚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контроль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дебиторской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задолженности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контроль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оплаты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контроль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отгрузки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контроль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документооборота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Ведение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переговоров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всех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уровнях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принятия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решений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Выставление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согласование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коммерческих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условий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подготовка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защита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технико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-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коммерческих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предложений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заключение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договоров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выезды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встречи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Подготовка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отчетности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по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продажам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Выполнение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плановых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целевых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показателей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персональных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задач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5B025D">
            <w:pPr>
              <w:numPr>
                <w:ilvl w:val="0"/>
                <w:numId w:val="3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Фиксация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всего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процесса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взаимоотношений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 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клиентами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корпоративной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системе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.</w:t>
            </w:r>
          </w:p>
          <w:p w:rsidR="005B025D" w:rsidRPr="005B025D" w:rsidRDefault="005B025D" w:rsidP="005B025D">
            <w:p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b/>
                <w:bCs/>
                <w:sz w:val="28"/>
                <w:szCs w:val="28"/>
              </w:rPr>
              <w:t>Требования</w:t>
            </w:r>
            <w:r w:rsidRPr="005B025D">
              <w:rPr>
                <w:rFonts w:ascii="Aharoni" w:hAnsi="Aharoni" w:cs="Aharoni"/>
                <w:b/>
                <w:bCs/>
                <w:sz w:val="28"/>
                <w:szCs w:val="28"/>
              </w:rPr>
              <w:t>:</w:t>
            </w:r>
          </w:p>
          <w:p w:rsidR="005B025D" w:rsidRPr="005B025D" w:rsidRDefault="005B025D" w:rsidP="005B025D">
            <w:pPr>
              <w:numPr>
                <w:ilvl w:val="0"/>
                <w:numId w:val="4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Опыт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в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сфере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продаж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от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="00B2648D">
              <w:rPr>
                <w:rFonts w:ascii="Cambria" w:hAnsi="Cambria" w:cs="Cambria"/>
                <w:sz w:val="28"/>
                <w:szCs w:val="28"/>
              </w:rPr>
              <w:t>трех лет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(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обязателен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);</w:t>
            </w:r>
          </w:p>
          <w:p w:rsidR="00E95F76" w:rsidRPr="00E95F76" w:rsidRDefault="005B025D" w:rsidP="005B025D">
            <w:pPr>
              <w:numPr>
                <w:ilvl w:val="0"/>
                <w:numId w:val="4"/>
              </w:numPr>
              <w:rPr>
                <w:rFonts w:ascii="Aharoni" w:hAnsi="Aharoni" w:cs="Aharoni"/>
                <w:sz w:val="28"/>
                <w:szCs w:val="28"/>
              </w:rPr>
            </w:pPr>
            <w:r w:rsidRPr="00E95F76">
              <w:rPr>
                <w:rFonts w:ascii="Cambria" w:hAnsi="Cambria" w:cs="Cambria"/>
                <w:sz w:val="28"/>
                <w:szCs w:val="28"/>
              </w:rPr>
              <w:lastRenderedPageBreak/>
              <w:t>Опыт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в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сфере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продаж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систем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proofErr w:type="spellStart"/>
            <w:r w:rsidRPr="00E95F76">
              <w:rPr>
                <w:rFonts w:ascii="Cambria" w:hAnsi="Cambria" w:cs="Cambria"/>
                <w:sz w:val="28"/>
                <w:szCs w:val="28"/>
              </w:rPr>
              <w:t>ОВиК</w:t>
            </w:r>
            <w:proofErr w:type="spellEnd"/>
            <w:r w:rsidRPr="00E95F76">
              <w:rPr>
                <w:rFonts w:ascii="Aharoni" w:hAnsi="Aharoni" w:cs="Aharoni"/>
                <w:sz w:val="28"/>
                <w:szCs w:val="28"/>
              </w:rPr>
              <w:t xml:space="preserve"> (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вентиляции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кондиционирования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кондиционеров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,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отопления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)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желателен</w:t>
            </w:r>
            <w:r w:rsidRPr="00E95F76">
              <w:rPr>
                <w:rFonts w:ascii="Aharoni" w:hAnsi="Aharoni" w:cs="Aharoni"/>
                <w:sz w:val="28"/>
                <w:szCs w:val="28"/>
              </w:rPr>
              <w:t>.</w:t>
            </w:r>
            <w:r w:rsidR="00B2648D" w:rsidRPr="00E95F76">
              <w:rPr>
                <w:rFonts w:cs="Aharoni"/>
                <w:color w:val="FF0000"/>
                <w:sz w:val="28"/>
                <w:szCs w:val="28"/>
              </w:rPr>
              <w:t xml:space="preserve"> </w:t>
            </w:r>
          </w:p>
          <w:p w:rsidR="005B025D" w:rsidRPr="00E95F76" w:rsidRDefault="005B025D" w:rsidP="005B025D">
            <w:pPr>
              <w:numPr>
                <w:ilvl w:val="0"/>
                <w:numId w:val="4"/>
              </w:numPr>
              <w:rPr>
                <w:rFonts w:ascii="Aharoni" w:hAnsi="Aharoni" w:cs="Aharoni"/>
                <w:sz w:val="28"/>
                <w:szCs w:val="28"/>
              </w:rPr>
            </w:pPr>
            <w:r w:rsidRPr="00E95F76">
              <w:rPr>
                <w:rFonts w:ascii="Cambria" w:hAnsi="Cambria" w:cs="Cambria"/>
                <w:sz w:val="28"/>
                <w:szCs w:val="28"/>
              </w:rPr>
              <w:t>ПК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-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уверенный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пользователь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.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Навыки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E95F76">
              <w:rPr>
                <w:rFonts w:ascii="Aharoni" w:hAnsi="Aharoni" w:cs="Aharoni"/>
                <w:color w:val="FF0000"/>
                <w:sz w:val="28"/>
                <w:szCs w:val="28"/>
              </w:rPr>
              <w:t xml:space="preserve"> 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в</w:t>
            </w:r>
            <w:r w:rsidRPr="00E95F76">
              <w:rPr>
                <w:rFonts w:ascii="Aharoni" w:hAnsi="Aharoni" w:cs="Aharoni"/>
                <w:sz w:val="28"/>
                <w:szCs w:val="28"/>
              </w:rPr>
              <w:t xml:space="preserve"> 1</w:t>
            </w:r>
            <w:r w:rsidRPr="00E95F76">
              <w:rPr>
                <w:rFonts w:ascii="Cambria" w:hAnsi="Cambria" w:cs="Cambria"/>
                <w:sz w:val="28"/>
                <w:szCs w:val="28"/>
              </w:rPr>
              <w:t>С</w:t>
            </w:r>
            <w:r w:rsidRPr="00E95F76">
              <w:rPr>
                <w:rFonts w:ascii="Aharoni" w:hAnsi="Aharoni" w:cs="Aharoni"/>
                <w:sz w:val="28"/>
                <w:szCs w:val="28"/>
              </w:rPr>
              <w:t>,</w:t>
            </w:r>
            <w:r w:rsidR="00C11741" w:rsidRPr="00C11741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="00C11741">
              <w:rPr>
                <w:rFonts w:ascii="Aharoni" w:hAnsi="Aharoni" w:cs="Aharoni"/>
                <w:sz w:val="28"/>
                <w:szCs w:val="28"/>
                <w:lang w:val="en-US"/>
              </w:rPr>
              <w:t>Excel</w:t>
            </w:r>
          </w:p>
          <w:p w:rsidR="005B025D" w:rsidRPr="005B025D" w:rsidRDefault="005B025D" w:rsidP="005B025D">
            <w:pPr>
              <w:numPr>
                <w:ilvl w:val="0"/>
                <w:numId w:val="4"/>
              </w:numPr>
              <w:rPr>
                <w:rFonts w:ascii="Aharoni" w:hAnsi="Aharoni" w:cs="Aharoni"/>
                <w:sz w:val="28"/>
                <w:szCs w:val="28"/>
              </w:rPr>
            </w:pPr>
            <w:r w:rsidRPr="005B025D">
              <w:rPr>
                <w:rFonts w:ascii="Cambria" w:hAnsi="Cambria" w:cs="Cambria"/>
                <w:sz w:val="28"/>
                <w:szCs w:val="28"/>
              </w:rPr>
              <w:t>Активность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энергичность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нацеленность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на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результат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организованность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‚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планирование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,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желание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заработка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больших</w:t>
            </w:r>
            <w:r w:rsidRPr="005B025D">
              <w:rPr>
                <w:rFonts w:ascii="Aharoni" w:hAnsi="Aharoni" w:cs="Aharoni"/>
                <w:sz w:val="28"/>
                <w:szCs w:val="28"/>
              </w:rPr>
              <w:t xml:space="preserve"> </w:t>
            </w:r>
            <w:r w:rsidRPr="005B025D">
              <w:rPr>
                <w:rFonts w:ascii="Cambria" w:hAnsi="Cambria" w:cs="Cambria"/>
                <w:sz w:val="28"/>
                <w:szCs w:val="28"/>
              </w:rPr>
              <w:t>денег</w:t>
            </w:r>
            <w:r w:rsidRPr="005B025D">
              <w:rPr>
                <w:rFonts w:ascii="Aharoni" w:hAnsi="Aharoni" w:cs="Aharoni"/>
                <w:sz w:val="28"/>
                <w:szCs w:val="28"/>
              </w:rPr>
              <w:t>;</w:t>
            </w:r>
          </w:p>
          <w:p w:rsidR="005B025D" w:rsidRPr="005B025D" w:rsidRDefault="005B025D" w:rsidP="006E67DF">
            <w:pPr>
              <w:numPr>
                <w:ilvl w:val="0"/>
                <w:numId w:val="5"/>
              </w:numPr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5B025D" w:rsidRPr="005B025D" w:rsidRDefault="005B025D" w:rsidP="005B025D">
      <w:pPr>
        <w:ind w:right="-142"/>
        <w:rPr>
          <w:rFonts w:ascii="Aharoni" w:hAnsi="Aharoni" w:cs="Aharoni"/>
          <w:sz w:val="28"/>
          <w:szCs w:val="28"/>
        </w:rPr>
      </w:pPr>
    </w:p>
    <w:sectPr w:rsidR="005B025D" w:rsidRPr="005B025D" w:rsidSect="005B025D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A4"/>
    <w:multiLevelType w:val="multilevel"/>
    <w:tmpl w:val="5E4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77C12"/>
    <w:multiLevelType w:val="multilevel"/>
    <w:tmpl w:val="2D7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68433A"/>
    <w:multiLevelType w:val="multilevel"/>
    <w:tmpl w:val="AB0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3B02C8"/>
    <w:multiLevelType w:val="multilevel"/>
    <w:tmpl w:val="DE3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4E2007"/>
    <w:multiLevelType w:val="multilevel"/>
    <w:tmpl w:val="B02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D"/>
    <w:rsid w:val="005B025D"/>
    <w:rsid w:val="006E67DF"/>
    <w:rsid w:val="00775D2D"/>
    <w:rsid w:val="009C0C88"/>
    <w:rsid w:val="00A37C71"/>
    <w:rsid w:val="00B2648D"/>
    <w:rsid w:val="00B40549"/>
    <w:rsid w:val="00C11741"/>
    <w:rsid w:val="00E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90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6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SPNet-16-1</dc:creator>
  <cp:lastModifiedBy>Дмитрий</cp:lastModifiedBy>
  <cp:revision>2</cp:revision>
  <dcterms:created xsi:type="dcterms:W3CDTF">2015-08-03T13:12:00Z</dcterms:created>
  <dcterms:modified xsi:type="dcterms:W3CDTF">2015-08-03T13:12:00Z</dcterms:modified>
</cp:coreProperties>
</file>